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AC system notes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C - common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R - run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 - start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Run-start should equal common-run and common-start ohm reading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Continuity on sensor on top of compressor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His cap was 60 and 5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